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0995" w14:textId="77777777" w:rsidR="00A04E21" w:rsidRPr="005405D6" w:rsidRDefault="00A04E21" w:rsidP="00A04E21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PROCESVERBAL</w:t>
      </w:r>
    </w:p>
    <w:p w14:paraId="4F52804E" w14:textId="77777777" w:rsidR="00A04E21" w:rsidRPr="005405D6" w:rsidRDefault="00A04E21" w:rsidP="00A04E21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NGA SEANCA E XXIII E KUVENDIT TË KOMUNËS SË TUZIT</w:t>
      </w:r>
    </w:p>
    <w:p w14:paraId="2B110EBF" w14:textId="512BBB04" w:rsidR="00A04E21" w:rsidRPr="005405D6" w:rsidRDefault="00A04E21" w:rsidP="00A04E21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 xml:space="preserve">MBAJTUR MË 20 </w:t>
      </w:r>
      <w:r w:rsidR="00D5332A">
        <w:rPr>
          <w:rFonts w:asciiTheme="majorHAnsi" w:hAnsiTheme="majorHAnsi" w:cstheme="majorHAnsi"/>
          <w:b/>
          <w:bCs/>
          <w:sz w:val="28"/>
          <w:szCs w:val="28"/>
          <w:lang w:val="sq-AL"/>
        </w:rPr>
        <w:t>QERSHOR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 xml:space="preserve"> 2022</w:t>
      </w:r>
    </w:p>
    <w:p w14:paraId="486F8A21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A12FE88" w14:textId="77777777" w:rsidR="00A04E21" w:rsidRPr="005405D6" w:rsidRDefault="00A04E21" w:rsidP="00A04E21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</w:p>
    <w:p w14:paraId="45BBB2D9" w14:textId="77777777" w:rsidR="00A04E21" w:rsidRPr="005405D6" w:rsidRDefault="00A04E21" w:rsidP="00A04E21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</w:p>
    <w:p w14:paraId="4CC90A05" w14:textId="77777777" w:rsidR="00A04E21" w:rsidRPr="005405D6" w:rsidRDefault="00A04E21" w:rsidP="00A04E21">
      <w:pPr>
        <w:ind w:firstLine="720"/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&gt;Seancën e hapi kryetari i Kuvendit  Fadil Kajoshaj me fillim në orën 14:30.</w:t>
      </w:r>
    </w:p>
    <w:p w14:paraId="57923DD4" w14:textId="77777777" w:rsidR="00A04E21" w:rsidRPr="005405D6" w:rsidRDefault="00A04E21" w:rsidP="00A04E21">
      <w:pPr>
        <w:ind w:firstLine="720"/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&gt;Sekretari i Kuvendit thirri emrat e këshilltarëve për të konstatuar prezencën, duke shënuar se në seancë munguan këshilltarët: Smajl Çunmulaj, Ljeonora Djeljosević,  Adnan Pepić,Amela Babačić,Mirza Pepić,Simon Ivezaj,Sanda Abdić,Elvir Kajošević,Danijela Djeljaj,Samra Djoković,Halil Duković,Petar Ljucdjonaj,Naser Krkanović,Esmina Orahovac,Samir Adžović.</w:t>
      </w:r>
    </w:p>
    <w:p w14:paraId="205AC9F4" w14:textId="77777777" w:rsidR="00A04E21" w:rsidRPr="005405D6" w:rsidRDefault="00A04E21" w:rsidP="00A04E21">
      <w:pPr>
        <w:ind w:firstLine="720"/>
        <w:rPr>
          <w:rFonts w:asciiTheme="majorHAnsi" w:hAnsiTheme="majorHAnsi" w:cstheme="majorHAnsi"/>
          <w:sz w:val="28"/>
          <w:szCs w:val="28"/>
          <w:lang w:val="sq-AL"/>
        </w:rPr>
      </w:pPr>
    </w:p>
    <w:p w14:paraId="56026A9C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Krahas këshilltarëve në seancë morën pjesë: </w:t>
      </w:r>
    </w:p>
    <w:p w14:paraId="35C0BBC3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-kryetari i Komunës,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Nik Gjeloshaj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;</w:t>
      </w:r>
    </w:p>
    <w:p w14:paraId="3DF0008E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-nënkryetari Komunës,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Ivan Ivanaj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; </w:t>
      </w:r>
    </w:p>
    <w:p w14:paraId="3B5223D3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-sekretarja e Sekretariatit për vetëqeverisje lokale,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Marina Ujkaj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;</w:t>
      </w:r>
    </w:p>
    <w:p w14:paraId="59352021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-sekretarja e Sekretariatit për bujqësi dhe zhvillim rural,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Ismeta Gjokaj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;</w:t>
      </w:r>
    </w:p>
    <w:p w14:paraId="661E80F5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-sekretari i Sekretariatit për financa,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Driton Gjokaj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;</w:t>
      </w:r>
    </w:p>
    <w:p w14:paraId="3B461138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-sekretar i Sekretariatit për zhvillim ekonomik,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Šefko Kurpejović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;</w:t>
      </w:r>
    </w:p>
    <w:p w14:paraId="0A0F5F7F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-ndihmës-sekretari i Sekretariatit për prone,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Agim Sinishtaj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; </w:t>
      </w:r>
    </w:p>
    <w:p w14:paraId="0ACF4FED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-drejtoresha e Organizatës Turistike të Tuzit,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Leonora Dedivanović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;</w:t>
      </w:r>
    </w:p>
    <w:p w14:paraId="4E39E0D5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-presidenti i KF “Deçiqi”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Pal Dreshaj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si dhe</w:t>
      </w:r>
    </w:p>
    <w:p w14:paraId="1D732BE4" w14:textId="77777777" w:rsidR="00A04E21" w:rsidRPr="005405D6" w:rsidRDefault="00A04E21" w:rsidP="00A04E21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-presidenti i KB “Deçiqi”,  </w:t>
      </w:r>
      <w:r w:rsidRPr="005405D6">
        <w:rPr>
          <w:rFonts w:asciiTheme="majorHAnsi" w:hAnsiTheme="majorHAnsi" w:cstheme="majorHAnsi"/>
          <w:b/>
          <w:bCs/>
          <w:sz w:val="28"/>
          <w:szCs w:val="28"/>
          <w:lang w:val="sq-AL"/>
        </w:rPr>
        <w:t>Enes Turković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.</w:t>
      </w:r>
    </w:p>
    <w:p w14:paraId="66677B81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AF9EE1D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Kryetari i Kuvendit deklaroi se ka kuorum dhe se Kuvendi në përputhje me Rregulloren e Punës mund të punojë dhe të marrë vendime të vlefshme.</w:t>
      </w:r>
    </w:p>
    <w:p w14:paraId="513097BD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Pas thirrjes së këshilltarëve, kryetari i kuvendit vuri në votim Procesverbalin nga seanca XXII e Kuvendit të Komunës, i cili u miratua me 17 vota (shtatëmbëdhjetë) 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ë këshilltarëve të pranishëm.</w:t>
      </w:r>
    </w:p>
    <w:p w14:paraId="503A1942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Kryetari i Kuvendit i njoftoi të pranishmit se ka ardhur propozimi për plotësimin e rendit të ditës së seancës dhe fjalën ia ka dhënë kryetarit të Komunës, Nik Gjeloshaj.</w:t>
      </w:r>
    </w:p>
    <w:p w14:paraId="5FE7CC85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Kryetari i komunës, Nik Gjeloshaj, sugjeroi që në rend dite të futen këto pika:</w:t>
      </w:r>
    </w:p>
    <w:p w14:paraId="5A9DF876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951A127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-</w:t>
      </w:r>
      <w:r>
        <w:rPr>
          <w:rFonts w:asciiTheme="majorHAnsi" w:hAnsiTheme="majorHAnsi" w:cstheme="majorHAnsi"/>
          <w:sz w:val="28"/>
          <w:szCs w:val="28"/>
          <w:lang w:val="sq-AL"/>
        </w:rPr>
        <w:t>Propozimi 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konkluzioni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miratimin e Raportit të punës me raportin financiar të Klubit të Futbollit “Deçiq” për vitin 2021,</w:t>
      </w:r>
    </w:p>
    <w:p w14:paraId="4BA050A6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F6013C">
        <w:rPr>
          <w:rFonts w:asciiTheme="majorHAnsi" w:hAnsiTheme="majorHAnsi" w:cstheme="majorHAnsi"/>
          <w:sz w:val="28"/>
          <w:szCs w:val="28"/>
          <w:lang w:val="sq-AL"/>
        </w:rPr>
        <w:lastRenderedPageBreak/>
        <w:t>- Propozimi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konkluzioni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miratimin e Raportit të Punës me raportin financiar të Klubit të Basketbollit “Deçiq” për vitin 2021,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6042D754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-Propozim</w:t>
      </w:r>
      <w:r>
        <w:rPr>
          <w:rFonts w:asciiTheme="majorHAnsi" w:hAnsiTheme="majorHAnsi" w:cstheme="majorHAnsi"/>
          <w:sz w:val="28"/>
          <w:szCs w:val="28"/>
          <w:lang w:val="sq-AL"/>
        </w:rPr>
        <w:t>i 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Informat</w:t>
      </w:r>
      <w:r>
        <w:rPr>
          <w:rFonts w:asciiTheme="majorHAnsi" w:hAnsiTheme="majorHAnsi" w:cstheme="majorHAnsi"/>
          <w:sz w:val="28"/>
          <w:szCs w:val="28"/>
          <w:lang w:val="sq-AL"/>
        </w:rPr>
        <w:t>ës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përgatitjen e sezonit turistik në Komunën e Tuz</w:t>
      </w:r>
      <w:r>
        <w:rPr>
          <w:rFonts w:asciiTheme="majorHAnsi" w:hAnsiTheme="majorHAnsi" w:cstheme="majorHAnsi"/>
          <w:sz w:val="28"/>
          <w:szCs w:val="28"/>
          <w:lang w:val="sq-AL"/>
        </w:rPr>
        <w:t>it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në vitin 2022,</w:t>
      </w:r>
    </w:p>
    <w:p w14:paraId="7F4BA859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sq-AL"/>
        </w:rPr>
        <w:t>Propozimi 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konkluzioni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miratimin e Raportit për punën e Organizatës Turistike </w:t>
      </w:r>
      <w:r>
        <w:rPr>
          <w:rFonts w:asciiTheme="majorHAnsi" w:hAnsiTheme="majorHAnsi" w:cstheme="majorHAnsi"/>
          <w:sz w:val="28"/>
          <w:szCs w:val="28"/>
          <w:lang w:val="sq-AL"/>
        </w:rPr>
        <w:t>të Tuzit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për vitin 2021,</w:t>
      </w:r>
    </w:p>
    <w:p w14:paraId="148661AF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-Propozimi i Vendimit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emërimin e anëtarëve të Bordit të Drejtorëve të Shoqërisë me Përgjegjësi të Kufizuar "</w:t>
      </w:r>
      <w:r>
        <w:rPr>
          <w:rFonts w:asciiTheme="majorHAnsi" w:hAnsiTheme="majorHAnsi" w:cstheme="majorHAnsi"/>
          <w:sz w:val="28"/>
          <w:szCs w:val="28"/>
          <w:lang w:val="sq-AL"/>
        </w:rPr>
        <w:t>Komunalno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/</w:t>
      </w:r>
      <w:r>
        <w:rPr>
          <w:rFonts w:asciiTheme="majorHAnsi" w:hAnsiTheme="majorHAnsi" w:cstheme="majorHAnsi"/>
          <w:sz w:val="28"/>
          <w:szCs w:val="28"/>
          <w:lang w:val="sq-AL"/>
        </w:rPr>
        <w:t>Komunale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" Tuz.</w:t>
      </w:r>
    </w:p>
    <w:p w14:paraId="025E3A17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3E72AB7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65EAEB0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Kryetari i kuvendit </w:t>
      </w:r>
      <w:r>
        <w:rPr>
          <w:rFonts w:asciiTheme="majorHAnsi" w:hAnsiTheme="majorHAnsi" w:cstheme="majorHAnsi"/>
          <w:sz w:val="28"/>
          <w:szCs w:val="28"/>
          <w:lang w:val="sq-AL"/>
        </w:rPr>
        <w:t>dha në votim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individualisht secilin prej vendimeve të propozuara, të cilat </w:t>
      </w:r>
      <w:r>
        <w:rPr>
          <w:rFonts w:asciiTheme="majorHAnsi" w:hAnsiTheme="majorHAnsi" w:cstheme="majorHAnsi"/>
          <w:sz w:val="28"/>
          <w:szCs w:val="28"/>
          <w:lang w:val="sq-AL"/>
        </w:rPr>
        <w:t>me votat e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17 (shtatëmbëdhjetë)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këshilltarëve 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të pranishëm u bënë pjesë përbërëse e rendit të ditës.</w:t>
      </w:r>
    </w:p>
    <w:p w14:paraId="7960583F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0265F94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F6013C">
        <w:rPr>
          <w:rFonts w:asciiTheme="majorHAnsi" w:hAnsiTheme="majorHAnsi" w:cstheme="majorHAnsi"/>
          <w:b/>
          <w:bCs/>
          <w:sz w:val="28"/>
          <w:szCs w:val="28"/>
          <w:lang w:val="sq-AL"/>
        </w:rPr>
        <w:t>Kuvendi me votat e 17 (shtatëmbëdhjetë) këshilltarëve miratoi rendin e ditës si në vijim:</w:t>
      </w:r>
    </w:p>
    <w:p w14:paraId="5B2D5973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</w:p>
    <w:p w14:paraId="75CD82D1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82085AF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2B56ADB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F6013C">
        <w:rPr>
          <w:rFonts w:asciiTheme="majorHAnsi" w:hAnsiTheme="majorHAnsi" w:cstheme="majorHAnsi"/>
          <w:b/>
          <w:bCs/>
          <w:sz w:val="28"/>
          <w:szCs w:val="28"/>
          <w:lang w:val="sq-AL"/>
        </w:rPr>
        <w:t xml:space="preserve">                                                                      RENDI I DITËS</w:t>
      </w:r>
    </w:p>
    <w:p w14:paraId="44D13D0F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</w:p>
    <w:p w14:paraId="2A2038B3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   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312BF31C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E1A48F8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1. Propozim Vendim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miratimin e Llogarisë Përfundimtare të Buxhetit të Komunës së Tuzit për vitin 2021;</w:t>
      </w:r>
    </w:p>
    <w:p w14:paraId="516E3D17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2. Propozim Vendimi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shpalljen monument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natyr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e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“Kanioni i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Cemit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”;</w:t>
      </w:r>
    </w:p>
    <w:p w14:paraId="0D2A83E2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3. Propozimi i Planit të Përgjithshëm të Mbrojtjes nga efektet e dëmshme të ujit për ujërat me rëndësi për Komunën e Tuzit për periudhën 2022-2027;</w:t>
      </w:r>
    </w:p>
    <w:p w14:paraId="3312377D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4. Propozim Vendim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konfirmimin e Vendimit për dhënien e pëlqimit të Vendimit të Bordit të Drejtorëve të SHPK "Pijace/Tregu" Tuz, me numër 01-031/22-5825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prej më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27.05.2022;</w:t>
      </w:r>
    </w:p>
    <w:p w14:paraId="5CE78DB3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5. Propozim Vendim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konfirmimin e Vendimit për dhënien e pëlqimit Propozimit të Bordit të Drejtorëve të ShPK "Vodovod i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kanalizacija/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ujësjellësi dhe 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kanalizimi"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Tuz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nr. 1772/22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prej më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01.06.2022;</w:t>
      </w:r>
    </w:p>
    <w:p w14:paraId="3A33FD52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6. Propozim Vendim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plotësimin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e Vendimit për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dhënien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me qira të t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ruallit 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përmes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mbledhjes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s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ë ofertave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me qëllim të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vendosjes së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objekteve të përkohshme.</w:t>
      </w:r>
    </w:p>
    <w:p w14:paraId="7789FED7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lastRenderedPageBreak/>
        <w:t xml:space="preserve">7. </w:t>
      </w:r>
      <w:r>
        <w:rPr>
          <w:rFonts w:asciiTheme="majorHAnsi" w:hAnsiTheme="majorHAnsi" w:cstheme="majorHAnsi"/>
          <w:sz w:val="28"/>
          <w:szCs w:val="28"/>
          <w:lang w:val="sq-AL"/>
        </w:rPr>
        <w:t>Propozimi 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konkluzioni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miratimin e Raportit të Punës me raportin financiar të KF “Deçiq” për vitin 2021.</w:t>
      </w:r>
    </w:p>
    <w:p w14:paraId="040265F6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8. - </w:t>
      </w:r>
      <w:r>
        <w:rPr>
          <w:rFonts w:asciiTheme="majorHAnsi" w:hAnsiTheme="majorHAnsi" w:cstheme="majorHAnsi"/>
          <w:sz w:val="28"/>
          <w:szCs w:val="28"/>
          <w:lang w:val="sq-AL"/>
        </w:rPr>
        <w:t>Propozimi 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konkluzioni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miratimin e Raportit të punës me raportin financiar të Klubit të Basketbollit “Deçiq” për vitin 2021.</w:t>
      </w:r>
    </w:p>
    <w:p w14:paraId="6B0E388D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9. - Propozim Informacion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përgatitjen e sezonit turistik në Komunën e Tuz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it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në vitin 2022.</w:t>
      </w:r>
    </w:p>
    <w:p w14:paraId="1B9C5D2E" w14:textId="77777777" w:rsidR="00A04E21" w:rsidRPr="005405D6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10. -</w:t>
      </w:r>
      <w:r w:rsidRPr="00C65FA7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Propozimi 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konkluzioni</w:t>
      </w:r>
      <w:r>
        <w:rPr>
          <w:rFonts w:asciiTheme="majorHAnsi" w:hAnsiTheme="majorHAnsi" w:cstheme="majorHAnsi"/>
          <w:sz w:val="28"/>
          <w:szCs w:val="28"/>
          <w:lang w:val="sq-AL"/>
        </w:rPr>
        <w:t>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miratimin e Raportit për punën e Organizatës Turistike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të Tuzit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për vitin 2021.</w:t>
      </w:r>
    </w:p>
    <w:p w14:paraId="58AF6D2D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11. Propozim Vendim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mbi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emërimin e anëtarëve të Bordit të Drejtorëve të Shoqërisë me Përgjegjësi të Kufizuar "Kumunalno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>/ Komunale</w:t>
      </w:r>
      <w:r w:rsidRPr="005405D6">
        <w:rPr>
          <w:rFonts w:asciiTheme="majorHAnsi" w:hAnsiTheme="majorHAnsi" w:cstheme="majorHAnsi"/>
          <w:color w:val="000000"/>
          <w:sz w:val="28"/>
          <w:szCs w:val="28"/>
          <w:lang w:val="sq-AL"/>
        </w:rPr>
        <w:t>" Tuz.</w:t>
      </w:r>
    </w:p>
    <w:p w14:paraId="5CFC2B6A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11A7A11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FC9C1FA" w14:textId="77777777" w:rsidR="00A04E21" w:rsidRPr="00AE3FAE" w:rsidRDefault="00A04E21" w:rsidP="00A04E21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F47354">
        <w:rPr>
          <w:rFonts w:asciiTheme="majorHAnsi" w:hAnsiTheme="majorHAnsi" w:cstheme="majorHAnsi"/>
          <w:b/>
          <w:bCs/>
          <w:sz w:val="28"/>
          <w:szCs w:val="28"/>
          <w:lang w:val="sq-AL"/>
        </w:rPr>
        <w:t>Pika e parë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– </w:t>
      </w:r>
      <w:r w:rsidRPr="00AE3FAE">
        <w:rPr>
          <w:rFonts w:asciiTheme="majorHAnsi" w:hAnsiTheme="majorHAnsi" w:cstheme="majorHAnsi"/>
          <w:b/>
          <w:bCs/>
          <w:sz w:val="28"/>
          <w:szCs w:val="28"/>
          <w:lang w:val="sq-AL"/>
        </w:rPr>
        <w:t>Propozim Vendimi mbi miratimin e Llogarisë Përfundimtare të Buxhetit të Komunës së Tuzit për vitin 2021</w:t>
      </w:r>
    </w:p>
    <w:p w14:paraId="7A2391EC" w14:textId="77777777" w:rsidR="00A04E21" w:rsidRPr="005405D6" w:rsidRDefault="00A04E21" w:rsidP="00A04E21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</w:p>
    <w:p w14:paraId="41A1FF8C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 xml:space="preserve">Prezantimin dhe arsyetimin e kësaj pike e bëri 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Driton </w:t>
      </w:r>
      <w:r>
        <w:rPr>
          <w:rFonts w:asciiTheme="majorHAnsi" w:hAnsiTheme="majorHAnsi" w:cstheme="majorHAnsi"/>
          <w:sz w:val="28"/>
          <w:szCs w:val="28"/>
          <w:lang w:val="sq-AL"/>
        </w:rPr>
        <w:t>Gj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okaj, sekretar i Sekretariatit për Financa,</w:t>
      </w:r>
    </w:p>
    <w:p w14:paraId="7ED57E97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Në diskutim për këtë pikë morën pjesë këshilltarët Senad Gilaj, Adnan Pepiq, Mevludin Dizdareviq, Pashko Gjokaj, Enis Gjokaj.</w:t>
      </w:r>
    </w:p>
    <w:p w14:paraId="5F6653CD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Në diskutim ka marrë pjesë edhe kryetari i komunës, Nik Gjeloshaj.</w:t>
      </w:r>
    </w:p>
    <w:p w14:paraId="73A9BD81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Pasi mbaroi diskutimi, </w:t>
      </w:r>
      <w:r>
        <w:rPr>
          <w:rFonts w:asciiTheme="majorHAnsi" w:hAnsiTheme="majorHAnsi" w:cstheme="majorHAnsi"/>
          <w:sz w:val="28"/>
          <w:szCs w:val="28"/>
          <w:lang w:val="sq-AL"/>
        </w:rPr>
        <w:t>u kalua në votim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.</w:t>
      </w:r>
    </w:p>
    <w:p w14:paraId="51D7FC7E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5FE46B6" w14:textId="77777777" w:rsidR="00A04E21" w:rsidRPr="00F6013C" w:rsidRDefault="00A04E21" w:rsidP="00A04E21">
      <w:pPr>
        <w:rPr>
          <w:rFonts w:asciiTheme="majorHAnsi" w:eastAsiaTheme="minorHAnsi" w:hAnsiTheme="majorHAnsi" w:cstheme="majorHAnsi"/>
          <w:b/>
          <w:bCs/>
          <w:color w:val="000000"/>
          <w:sz w:val="28"/>
          <w:szCs w:val="28"/>
          <w:lang w:val="sq-AL"/>
        </w:rPr>
      </w:pPr>
      <w:r w:rsidRPr="00F6013C">
        <w:rPr>
          <w:rFonts w:asciiTheme="majorHAnsi" w:eastAsiaTheme="minorHAnsi" w:hAnsiTheme="majorHAnsi" w:cstheme="majorHAnsi"/>
          <w:b/>
          <w:bCs/>
          <w:color w:val="000000"/>
          <w:sz w:val="28"/>
          <w:szCs w:val="28"/>
          <w:lang w:val="sq-AL"/>
        </w:rPr>
        <w:t>- Kuvendi miratoi Vendimin në fjalë me 17 vota pro.</w:t>
      </w:r>
    </w:p>
    <w:p w14:paraId="66EBA542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92FB974" w14:textId="77777777" w:rsidR="00A04E21" w:rsidRPr="00AE3FAE" w:rsidRDefault="00A04E21" w:rsidP="00A04E21">
      <w:pPr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</w:pPr>
      <w:r w:rsidRPr="00F47354">
        <w:rPr>
          <w:rFonts w:asciiTheme="majorHAnsi" w:hAnsiTheme="majorHAnsi" w:cstheme="majorHAnsi"/>
          <w:b/>
          <w:bCs/>
          <w:sz w:val="28"/>
          <w:szCs w:val="28"/>
          <w:lang w:val="sq-AL"/>
        </w:rPr>
        <w:t>Pika e dytë dhe e tretë</w:t>
      </w:r>
      <w:r w:rsidRPr="00F47354">
        <w:rPr>
          <w:rFonts w:asciiTheme="majorHAnsi" w:hAnsiTheme="majorHAnsi" w:cstheme="majorHAnsi"/>
          <w:i/>
          <w:sz w:val="28"/>
          <w:szCs w:val="28"/>
          <w:lang w:val="sq-AL"/>
        </w:rPr>
        <w:t>–</w:t>
      </w:r>
      <w:r w:rsidRPr="00F47354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Propozim Vendimi mbi shpalljen monument natyre “Kanioni i Cemit”</w:t>
      </w:r>
    </w:p>
    <w:p w14:paraId="36EA873C" w14:textId="77777777" w:rsidR="00A04E21" w:rsidRPr="00F47354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bookmarkStart w:id="0" w:name="_Hlk107993749"/>
      <w:r>
        <w:rPr>
          <w:rFonts w:asciiTheme="majorHAnsi" w:hAnsiTheme="majorHAnsi" w:cstheme="majorHAnsi"/>
          <w:sz w:val="28"/>
          <w:szCs w:val="28"/>
          <w:lang w:val="sq-AL"/>
        </w:rPr>
        <w:t>Prezantimin dhe arsyetimin e kësaj pike</w:t>
      </w:r>
      <w:bookmarkEnd w:id="0"/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F47354">
        <w:rPr>
          <w:rFonts w:asciiTheme="majorHAnsi" w:hAnsiTheme="majorHAnsi" w:cstheme="majorHAnsi"/>
          <w:sz w:val="28"/>
          <w:szCs w:val="28"/>
          <w:lang w:val="sq-AL"/>
        </w:rPr>
        <w:t xml:space="preserve">si 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dhe pikës së tretë të rendit të ditës, gjegjësisht: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Propozimi i Planit të Përgjithshëm të Mbrojtjes nga efektet e dëmshme të ujit për ujërat me rëndësi për Komunën e Tuzit për periudhën 2022-2027</w:t>
      </w:r>
      <w:r w:rsidRPr="00F47354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sq-AL"/>
        </w:rPr>
        <w:t>e bëri</w:t>
      </w:r>
      <w:r w:rsidRPr="00F47354">
        <w:rPr>
          <w:rFonts w:asciiTheme="majorHAnsi" w:hAnsiTheme="majorHAnsi" w:cstheme="majorHAnsi"/>
          <w:sz w:val="28"/>
          <w:szCs w:val="28"/>
          <w:lang w:val="sq-AL"/>
        </w:rPr>
        <w:t xml:space="preserve"> Ismeta Gjoka, Sekretare e Sekretariati për Bujqësi dhe Zhvillim Rural.</w:t>
      </w:r>
    </w:p>
    <w:p w14:paraId="5E52D872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Në diskutim për këtë pikë morën pjesë këshilltarët Agron Dushaj, Mevludin Dizdareviq, Sulejman Beqaj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dhe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Enis Gjokaj.</w:t>
      </w:r>
    </w:p>
    <w:p w14:paraId="2B466A7A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Në diskutim mori pjesë edhe kryetari i komunës Nik Gjeloshaj.</w:t>
      </w:r>
    </w:p>
    <w:p w14:paraId="476F94B9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Ismeta Gjoka theksoi se me anulimin e vendimit të Kryeqytetit, vendimi i Kuvendit tonë do të hyjë në fuqi në të njëjtën ditë sepse të dy vendimet do të publikohen njëkohësisht në </w:t>
      </w:r>
      <w:r>
        <w:rPr>
          <w:rFonts w:asciiTheme="majorHAnsi" w:hAnsiTheme="majorHAnsi" w:cstheme="majorHAnsi"/>
          <w:sz w:val="28"/>
          <w:szCs w:val="28"/>
          <w:lang w:val="sq-AL"/>
        </w:rPr>
        <w:t>Fletën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Zyrtare të Malit të Zi – </w:t>
      </w:r>
      <w:r>
        <w:rPr>
          <w:rFonts w:asciiTheme="majorHAnsi" w:hAnsiTheme="majorHAnsi" w:cstheme="majorHAnsi"/>
          <w:sz w:val="28"/>
          <w:szCs w:val="28"/>
          <w:lang w:val="sq-AL"/>
        </w:rPr>
        <w:t>dispozitat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komunale.</w:t>
      </w:r>
    </w:p>
    <w:p w14:paraId="1EA96536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lastRenderedPageBreak/>
        <w:t xml:space="preserve">Pasi mbaroi diskutimi, </w:t>
      </w:r>
      <w:r>
        <w:rPr>
          <w:rFonts w:asciiTheme="majorHAnsi" w:hAnsiTheme="majorHAnsi" w:cstheme="majorHAnsi"/>
          <w:sz w:val="28"/>
          <w:szCs w:val="28"/>
          <w:lang w:val="sq-AL"/>
        </w:rPr>
        <w:t>u kalua në votim të pikës 2 dhe 3 veç e veç, ku këto vendime u miratuan me 17 vota pro.</w:t>
      </w:r>
    </w:p>
    <w:p w14:paraId="639C8096" w14:textId="77777777" w:rsidR="00A04E21" w:rsidRPr="005405D6" w:rsidRDefault="00A04E21" w:rsidP="00A04E21">
      <w:pPr>
        <w:pStyle w:val="Default"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05FDEEA3" w14:textId="77777777" w:rsidR="00A04E21" w:rsidRPr="00AE3FAE" w:rsidRDefault="00A04E21" w:rsidP="00A04E21">
      <w:pPr>
        <w:pStyle w:val="N03Y"/>
        <w:jc w:val="left"/>
        <w:rPr>
          <w:rFonts w:asciiTheme="majorHAnsi" w:hAnsiTheme="majorHAnsi" w:cstheme="majorHAnsi"/>
          <w:lang w:val="sq-AL"/>
        </w:rPr>
      </w:pPr>
      <w:r w:rsidRPr="00F47354">
        <w:rPr>
          <w:rFonts w:asciiTheme="majorHAnsi" w:hAnsiTheme="majorHAnsi" w:cstheme="majorHAnsi"/>
          <w:i/>
          <w:lang w:val="sq-AL"/>
        </w:rPr>
        <w:t>Pika e katërt</w:t>
      </w:r>
      <w:r>
        <w:rPr>
          <w:rFonts w:asciiTheme="majorHAnsi" w:hAnsiTheme="majorHAnsi" w:cstheme="majorHAnsi"/>
          <w:i/>
          <w:lang w:val="sq-AL"/>
        </w:rPr>
        <w:t>, e pestë dhe e njëmbëdhjetë</w:t>
      </w:r>
      <w:r w:rsidRPr="005405D6">
        <w:rPr>
          <w:rFonts w:asciiTheme="majorHAnsi" w:hAnsiTheme="majorHAnsi" w:cstheme="majorHAnsi"/>
          <w:b w:val="0"/>
          <w:bCs w:val="0"/>
          <w:i/>
          <w:lang w:val="sq-AL"/>
        </w:rPr>
        <w:t>-</w:t>
      </w:r>
      <w:r w:rsidRPr="005405D6">
        <w:rPr>
          <w:rFonts w:asciiTheme="majorHAnsi" w:hAnsiTheme="majorHAnsi" w:cstheme="majorHAnsi"/>
          <w:lang w:val="sq-AL"/>
        </w:rPr>
        <w:t xml:space="preserve"> </w:t>
      </w:r>
      <w:bookmarkStart w:id="1" w:name="_Hlk107402744"/>
      <w:r w:rsidRPr="00AE3FAE">
        <w:rPr>
          <w:rFonts w:asciiTheme="majorHAnsi" w:hAnsiTheme="majorHAnsi" w:cstheme="majorHAnsi"/>
          <w:lang w:val="sq-AL"/>
        </w:rPr>
        <w:t>Propozim Vendimi mbi konfirmimin e Vendimit për dhënien e pëlqimit të Vendimit të Bordit të Drejtorëve të SHPK "Pijace/Tregu" Tuz, me numër 01-031/22-5825 prej më 27.05.2022</w:t>
      </w:r>
    </w:p>
    <w:bookmarkEnd w:id="1"/>
    <w:p w14:paraId="79B88527" w14:textId="77777777" w:rsidR="00A04E21" w:rsidRDefault="00A04E21" w:rsidP="00A04E21">
      <w:pPr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>Prezantimin dhe arsyetimin e kësaj pike si dhe pikës së pestë, gjegjësisht të</w:t>
      </w:r>
      <w:r w:rsidRPr="0025452D"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Propozim Vendimi mbi konfirmimin e Vendimit për dhënien e pëlqimit Propozimit të Bordit të Drejtorëve të ShPK "Vodovod i kanalizacija/ ujësjellësi dhe kanalizimi" Tuz nr. 1772/22 prej më 01.06.2022,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si dhe pikës së </w:t>
      </w:r>
      <w:r w:rsidRPr="0025452D">
        <w:rPr>
          <w:rFonts w:asciiTheme="majorHAnsi" w:hAnsiTheme="majorHAnsi" w:cstheme="majorHAnsi"/>
          <w:color w:val="000000"/>
          <w:sz w:val="28"/>
          <w:szCs w:val="28"/>
          <w:lang w:val="sq-AL"/>
        </w:rPr>
        <w:t>njëmbëdhjetë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, gjegjësisht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Propozim Vendimi mbi emërimin e anëtarëve të Bordit të Drejtorëve të Shoqërisë me Përgjegjësi të Kufizuar "Kumunalno/ Komunale" Tuz,</w:t>
      </w:r>
      <w:r>
        <w:rPr>
          <w:rFonts w:asciiTheme="majorHAnsi" w:hAnsiTheme="majorHAnsi" w:cstheme="majorHAnsi"/>
          <w:color w:val="000000"/>
          <w:sz w:val="28"/>
          <w:szCs w:val="28"/>
          <w:lang w:val="sq-AL"/>
        </w:rPr>
        <w:t xml:space="preserve"> i dha kryetari i Komunës, Nik Gjeloshaj.</w:t>
      </w:r>
    </w:p>
    <w:p w14:paraId="36D9343C" w14:textId="77777777" w:rsidR="00A04E21" w:rsidRPr="0025452D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eastAsia="Times New Roman" w:hAnsiTheme="majorHAnsi" w:cstheme="majorHAnsi"/>
          <w:sz w:val="28"/>
          <w:szCs w:val="28"/>
          <w:lang w:val="sq-AL"/>
        </w:rPr>
        <w:t>Në diskutim morën pjesë këshilltarët Mevludin Dizdareviq dhe Sulejman Beqaj.</w:t>
      </w:r>
    </w:p>
    <w:p w14:paraId="45B5C06E" w14:textId="77777777" w:rsidR="00A04E21" w:rsidRPr="005405D6" w:rsidRDefault="00A04E21" w:rsidP="00A04E21">
      <w:pPr>
        <w:pStyle w:val="Default"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68A4259C" w14:textId="77777777" w:rsidR="00A04E21" w:rsidRPr="00F6013C" w:rsidRDefault="00A04E21" w:rsidP="00A04E21">
      <w:pPr>
        <w:pStyle w:val="Default"/>
        <w:rPr>
          <w:rFonts w:asciiTheme="majorHAnsi" w:eastAsia="Times New Roman" w:hAnsiTheme="majorHAnsi" w:cstheme="majorHAnsi"/>
          <w:b/>
          <w:bCs/>
          <w:sz w:val="28"/>
          <w:szCs w:val="28"/>
          <w:lang w:val="sq-AL"/>
        </w:rPr>
      </w:pPr>
      <w:r w:rsidRPr="00F6013C">
        <w:rPr>
          <w:rFonts w:asciiTheme="majorHAnsi" w:eastAsia="Times New Roman" w:hAnsiTheme="majorHAnsi" w:cstheme="majorHAnsi"/>
          <w:b/>
          <w:bCs/>
          <w:sz w:val="28"/>
          <w:szCs w:val="28"/>
          <w:lang w:val="sq-AL"/>
        </w:rPr>
        <w:t>- Kuvendi miratoi Vendimet në fjalë me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sq-AL"/>
        </w:rPr>
        <w:t xml:space="preserve"> 17</w:t>
      </w:r>
      <w:r w:rsidRPr="00F6013C">
        <w:rPr>
          <w:rFonts w:asciiTheme="majorHAnsi" w:eastAsia="Times New Roman" w:hAnsiTheme="majorHAnsi" w:cstheme="majorHAnsi"/>
          <w:b/>
          <w:bCs/>
          <w:sz w:val="28"/>
          <w:szCs w:val="28"/>
          <w:lang w:val="sq-AL"/>
        </w:rPr>
        <w:t xml:space="preserve"> vota ‘pro’, duke votuar për secilin vendim veç e veç.</w:t>
      </w:r>
    </w:p>
    <w:p w14:paraId="7C43AFDA" w14:textId="77777777" w:rsidR="00A04E21" w:rsidRPr="00F6013C" w:rsidRDefault="00A04E21" w:rsidP="00A04E21">
      <w:pPr>
        <w:pStyle w:val="Default"/>
        <w:rPr>
          <w:rFonts w:asciiTheme="majorHAnsi" w:eastAsia="Times New Roman" w:hAnsiTheme="majorHAnsi" w:cstheme="majorHAnsi"/>
          <w:b/>
          <w:bCs/>
          <w:sz w:val="28"/>
          <w:szCs w:val="28"/>
          <w:lang w:val="sq-AL"/>
        </w:rPr>
      </w:pPr>
    </w:p>
    <w:p w14:paraId="4BBE4AC3" w14:textId="77777777" w:rsidR="00A04E21" w:rsidRPr="005405D6" w:rsidRDefault="00A04E21" w:rsidP="00A04E21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5E46EB63" w14:textId="77777777" w:rsidR="00A04E21" w:rsidRPr="00AE3FAE" w:rsidRDefault="00A04E21" w:rsidP="00A04E21">
      <w:pPr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</w:pPr>
      <w:r w:rsidRPr="0025452D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Pika e gjashtë</w:t>
      </w:r>
      <w:r w:rsidRPr="005405D6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Propozim Vendimi mbi plotësimin e Vendimit për dhënien me qira të truallit përmes mbledhjes së ofertave me qëllim të vendosjes së objekteve të përkohshme.</w:t>
      </w:r>
    </w:p>
    <w:p w14:paraId="61C118EB" w14:textId="77777777" w:rsidR="00A04E21" w:rsidRPr="005405D6" w:rsidRDefault="00A04E21" w:rsidP="00A04E21">
      <w:pPr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>Prezantimin dhe arsyetimin e kësaj pike</w:t>
      </w:r>
      <w:r w:rsidRPr="005405D6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e bëri Agim Sinishtaj, ndihmës sekretar i Sekretariatit për Pronë.</w:t>
      </w: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 </w:t>
      </w:r>
    </w:p>
    <w:p w14:paraId="47E5D50C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572B19DB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>
        <w:rPr>
          <w:rFonts w:asciiTheme="majorHAnsi" w:eastAsia="Times New Roman" w:hAnsiTheme="majorHAnsi" w:cstheme="majorHAnsi"/>
          <w:sz w:val="28"/>
          <w:szCs w:val="28"/>
          <w:lang w:val="sq-AL"/>
        </w:rPr>
        <w:t>Nuk pati të interesuar për diskutim.</w:t>
      </w:r>
    </w:p>
    <w:p w14:paraId="2B8BC100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eastAsia="Times New Roman" w:hAnsiTheme="majorHAnsi" w:cstheme="majorHAnsi"/>
          <w:sz w:val="28"/>
          <w:szCs w:val="28"/>
          <w:lang w:val="sq-AL"/>
        </w:rPr>
      </w:pPr>
    </w:p>
    <w:p w14:paraId="2B77D9B2" w14:textId="77777777" w:rsidR="00A04E21" w:rsidRPr="00F6013C" w:rsidRDefault="00A04E21" w:rsidP="00A04E21">
      <w:pPr>
        <w:spacing w:after="200" w:line="276" w:lineRule="auto"/>
        <w:contextualSpacing/>
        <w:rPr>
          <w:rFonts w:asciiTheme="majorHAnsi" w:eastAsia="Times New Roman" w:hAnsiTheme="majorHAnsi" w:cstheme="majorHAnsi"/>
          <w:b/>
          <w:bCs/>
          <w:sz w:val="28"/>
          <w:szCs w:val="28"/>
          <w:lang w:val="sq-AL"/>
        </w:rPr>
      </w:pPr>
      <w:r w:rsidRPr="00F6013C">
        <w:rPr>
          <w:rFonts w:asciiTheme="majorHAnsi" w:eastAsia="Times New Roman" w:hAnsiTheme="majorHAnsi" w:cstheme="majorHAnsi"/>
          <w:b/>
          <w:bCs/>
          <w:sz w:val="28"/>
          <w:szCs w:val="28"/>
          <w:lang w:val="sq-AL"/>
        </w:rPr>
        <w:t>- Kuvendi miratoi Vendimin në fjalë me 17 vota ‘pro’</w:t>
      </w:r>
    </w:p>
    <w:p w14:paraId="2FE73A16" w14:textId="77777777" w:rsidR="00A04E21" w:rsidRPr="00F6013C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</w:pPr>
    </w:p>
    <w:p w14:paraId="54AC2F37" w14:textId="77777777" w:rsidR="00A04E21" w:rsidRPr="00AE3FAE" w:rsidRDefault="00A04E21" w:rsidP="00A04E21">
      <w:pPr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</w:pPr>
      <w:r w:rsidRPr="0025452D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Pika e shtatë</w:t>
      </w:r>
      <w:r w:rsidRPr="0025452D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25452D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AE3FAE">
        <w:rPr>
          <w:rFonts w:asciiTheme="majorHAnsi" w:hAnsiTheme="majorHAnsi" w:cstheme="majorHAnsi"/>
          <w:b/>
          <w:bCs/>
          <w:sz w:val="28"/>
          <w:szCs w:val="28"/>
          <w:lang w:val="sq-AL"/>
        </w:rPr>
        <w:t xml:space="preserve">Propozimi i konkluzionit mbi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miratimin e Raportit të Punës me raportin financiar të KF “Deçiq” për vitin 2021.</w:t>
      </w:r>
    </w:p>
    <w:p w14:paraId="6C9C26EC" w14:textId="77777777" w:rsidR="00A04E21" w:rsidRPr="005405D6" w:rsidRDefault="00A04E21" w:rsidP="00A04E21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>Prezantimin dhe arsyetimin e kësaj pike</w:t>
      </w:r>
      <w:r w:rsidRPr="005405D6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e bëri </w:t>
      </w:r>
      <w:r w:rsidRPr="005405D6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Pal Dre</w:t>
      </w:r>
      <w:r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sh</w:t>
      </w:r>
      <w:r w:rsidRPr="005405D6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aj, kryetar i FK “Deçiq”</w:t>
      </w:r>
      <w:r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.</w:t>
      </w:r>
    </w:p>
    <w:p w14:paraId="3D8E12B0" w14:textId="77777777" w:rsidR="00A04E21" w:rsidRPr="005405D6" w:rsidRDefault="00A04E21" w:rsidP="00A04E21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 w:rsidRPr="005405D6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Në diskutim për këtë pikë mori pjesë këshilltari Enis Gjokaj.</w:t>
      </w:r>
    </w:p>
    <w:p w14:paraId="0E6FB398" w14:textId="77777777" w:rsidR="00A04E21" w:rsidRPr="005405D6" w:rsidRDefault="00A04E21" w:rsidP="00A04E21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</w:p>
    <w:p w14:paraId="6E4996E6" w14:textId="77777777" w:rsidR="00A04E21" w:rsidRPr="005405D6" w:rsidRDefault="00A04E21" w:rsidP="00A04E21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 w:rsidRPr="005405D6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 xml:space="preserve">- Kuvendi miratoi Konkluzionin </w:t>
      </w:r>
      <w:r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në fjalë me 17 vota ‘pro’</w:t>
      </w:r>
    </w:p>
    <w:p w14:paraId="182ED6BD" w14:textId="77777777" w:rsidR="00A04E21" w:rsidRPr="005405D6" w:rsidRDefault="00A04E21" w:rsidP="00A04E21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</w:p>
    <w:p w14:paraId="57F0DAC3" w14:textId="77777777" w:rsidR="00A04E21" w:rsidRPr="00AE3FAE" w:rsidRDefault="00A04E21" w:rsidP="00A04E21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25452D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Pika e tetë</w:t>
      </w:r>
      <w:r w:rsidRPr="005405D6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AE3FAE">
        <w:rPr>
          <w:rFonts w:asciiTheme="majorHAnsi" w:hAnsiTheme="majorHAnsi" w:cstheme="majorHAnsi"/>
          <w:b/>
          <w:bCs/>
          <w:sz w:val="28"/>
          <w:szCs w:val="28"/>
          <w:lang w:val="sq-AL"/>
        </w:rPr>
        <w:t>Propozimi i konkluzionit mbi miratimin e Raportit të punës me raportin financiar të Klubit të Basketbollit “Deçiq” për vitin 2021,</w:t>
      </w:r>
    </w:p>
    <w:p w14:paraId="4E055D54" w14:textId="77777777" w:rsidR="00A04E21" w:rsidRPr="005405D6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>Prezantimin dhe arsyetimin e kësaj pike</w:t>
      </w:r>
      <w:r w:rsidRPr="005405D6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e bëri 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Enes Turkoviq, kryetar i K</w:t>
      </w:r>
      <w:r>
        <w:rPr>
          <w:rFonts w:asciiTheme="majorHAnsi" w:hAnsiTheme="majorHAnsi" w:cstheme="majorHAnsi"/>
          <w:sz w:val="28"/>
          <w:szCs w:val="28"/>
          <w:lang w:val="sq-AL"/>
        </w:rPr>
        <w:t>B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“Deçiq”.</w:t>
      </w:r>
    </w:p>
    <w:p w14:paraId="3EDA4E56" w14:textId="77777777" w:rsidR="00A04E21" w:rsidRPr="005405D6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Në diskutim për këtë pikë mori pjesë këshilltari Enis Gjokaj.</w:t>
      </w:r>
      <w:r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57FC0585" w14:textId="77777777" w:rsidR="00A04E21" w:rsidRPr="005405D6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7A6C95B5" w14:textId="77777777" w:rsidR="00A04E21" w:rsidRPr="00F6013C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F6013C">
        <w:rPr>
          <w:rFonts w:asciiTheme="majorHAnsi" w:hAnsiTheme="majorHAnsi" w:cstheme="majorHAnsi"/>
          <w:b/>
          <w:bCs/>
          <w:sz w:val="28"/>
          <w:szCs w:val="28"/>
          <w:lang w:val="sq-AL"/>
        </w:rPr>
        <w:t>- Kuvendi miratoi Konkluzionin në fjalë me 17 vota ‘pro’.</w:t>
      </w:r>
    </w:p>
    <w:p w14:paraId="32B82B27" w14:textId="77777777" w:rsidR="00A04E21" w:rsidRPr="00F6013C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</w:p>
    <w:p w14:paraId="5E5C4E4F" w14:textId="77777777" w:rsidR="00A04E21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  <w:r w:rsidRPr="0025452D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Pika</w:t>
      </w:r>
      <w:r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 xml:space="preserve"> e</w:t>
      </w:r>
      <w:r w:rsidRPr="0025452D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 xml:space="preserve"> nëntë</w:t>
      </w:r>
      <w:r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-</w:t>
      </w:r>
      <w:r>
        <w:rPr>
          <w:rFonts w:asciiTheme="majorHAnsi" w:hAnsiTheme="majorHAnsi" w:cstheme="majorHAnsi"/>
          <w:i/>
          <w:sz w:val="28"/>
          <w:szCs w:val="28"/>
          <w:lang w:val="sq-AL"/>
        </w:rPr>
        <w:t xml:space="preserve">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Propozim Informacioni mbi përgatitjen e sezonit turistik në Komunën e Tuzit në vitin 2022</w:t>
      </w:r>
    </w:p>
    <w:p w14:paraId="1635100F" w14:textId="77777777" w:rsidR="00A04E21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color w:val="000000"/>
          <w:sz w:val="28"/>
          <w:szCs w:val="28"/>
          <w:lang w:val="sq-AL"/>
        </w:rPr>
      </w:pPr>
    </w:p>
    <w:p w14:paraId="0CB5BD62" w14:textId="77777777" w:rsidR="00A04E21" w:rsidRPr="005405D6" w:rsidRDefault="00A04E21" w:rsidP="00A04E21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>Prezantimin dhe arsyetimin e kësaj pike</w:t>
      </w:r>
      <w:r w:rsidRPr="005405D6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e bëri 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Marina Ujkaj, sekretare e Sekretariatit për Vetëqeverisje Lokale</w:t>
      </w:r>
      <w:r>
        <w:rPr>
          <w:rFonts w:asciiTheme="majorHAnsi" w:hAnsiTheme="majorHAnsi" w:cstheme="majorHAnsi"/>
          <w:sz w:val="28"/>
          <w:szCs w:val="28"/>
          <w:lang w:val="sq-AL"/>
        </w:rPr>
        <w:t>.</w:t>
      </w:r>
    </w:p>
    <w:p w14:paraId="332F1957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>Në diskutim për këtë pikë mori pjesë këshilltari Enis Gjokaj.</w:t>
      </w:r>
    </w:p>
    <w:p w14:paraId="30EBF60C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674B0339" w14:textId="77777777" w:rsidR="00A04E21" w:rsidRPr="00F6013C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sq-AL"/>
        </w:rPr>
        <w:t>-</w:t>
      </w:r>
      <w:r w:rsidRPr="00F6013C">
        <w:rPr>
          <w:rFonts w:asciiTheme="majorHAnsi" w:hAnsiTheme="majorHAnsi" w:cstheme="majorHAnsi"/>
          <w:b/>
          <w:bCs/>
          <w:sz w:val="28"/>
          <w:szCs w:val="28"/>
          <w:lang w:val="sq-AL"/>
        </w:rPr>
        <w:t>Kuvendi miratoi Informacionin në fjalë me 17 vota ‘pro’.</w:t>
      </w:r>
    </w:p>
    <w:p w14:paraId="43C78BE1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594E1F56" w14:textId="77777777" w:rsidR="00A04E21" w:rsidRPr="00AE3FAE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 w:rsidRPr="00AE3FAE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Pika e dhjetë</w:t>
      </w:r>
      <w:r w:rsidRPr="005405D6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AE3FAE">
        <w:rPr>
          <w:rFonts w:asciiTheme="majorHAnsi" w:hAnsiTheme="majorHAnsi" w:cstheme="majorHAnsi"/>
          <w:b/>
          <w:bCs/>
          <w:sz w:val="28"/>
          <w:szCs w:val="28"/>
          <w:lang w:val="sq-AL"/>
        </w:rPr>
        <w:t xml:space="preserve">Propozimi i konkluzionit mbi </w:t>
      </w:r>
      <w:r w:rsidRPr="00AE3FAE">
        <w:rPr>
          <w:rFonts w:asciiTheme="majorHAnsi" w:hAnsiTheme="majorHAnsi" w:cstheme="majorHAnsi"/>
          <w:b/>
          <w:bCs/>
          <w:color w:val="000000"/>
          <w:sz w:val="28"/>
          <w:szCs w:val="28"/>
          <w:lang w:val="sq-AL"/>
        </w:rPr>
        <w:t>miratimin e Raportit për punën e Organizatës Turistike të Tuzit për vitin 2021,</w:t>
      </w:r>
    </w:p>
    <w:p w14:paraId="251515F6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>
        <w:rPr>
          <w:rFonts w:asciiTheme="majorHAnsi" w:hAnsiTheme="majorHAnsi" w:cstheme="majorHAnsi"/>
          <w:sz w:val="28"/>
          <w:szCs w:val="28"/>
          <w:lang w:val="sq-AL"/>
        </w:rPr>
        <w:t>Prezantimin dhe arsyetimin e kësaj pike</w:t>
      </w:r>
      <w:r w:rsidRPr="005405D6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 e bëri 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>Leonora Dedivanoviq, drejtoreshë e Organizatës Turistike Tuzi.</w:t>
      </w:r>
    </w:p>
    <w:p w14:paraId="34F8518A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Nuk </w:t>
      </w:r>
      <w:r>
        <w:rPr>
          <w:rFonts w:asciiTheme="majorHAnsi" w:hAnsiTheme="majorHAnsi" w:cstheme="majorHAnsi"/>
          <w:sz w:val="28"/>
          <w:szCs w:val="28"/>
          <w:lang w:val="sq-AL"/>
        </w:rPr>
        <w:t>pati</w:t>
      </w: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të interesuar për të marrë pjesë në diskutim.</w:t>
      </w:r>
    </w:p>
    <w:p w14:paraId="355CE670" w14:textId="77777777" w:rsidR="00A04E21" w:rsidRPr="005405D6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48011F38" w14:textId="77777777" w:rsidR="00A04E21" w:rsidRPr="00F6013C" w:rsidRDefault="00A04E21" w:rsidP="00A04E21">
      <w:pPr>
        <w:spacing w:after="20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  <w:lang w:val="sq-AL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sq-AL"/>
        </w:rPr>
        <w:t>-</w:t>
      </w:r>
      <w:r w:rsidRPr="00F6013C">
        <w:rPr>
          <w:rFonts w:asciiTheme="majorHAnsi" w:hAnsiTheme="majorHAnsi" w:cstheme="majorHAnsi"/>
          <w:b/>
          <w:bCs/>
          <w:sz w:val="28"/>
          <w:szCs w:val="28"/>
          <w:lang w:val="sq-AL"/>
        </w:rPr>
        <w:t>Kuvendi miratoi Konkluzionin në fjalë me 17 vota ‘pro’.</w:t>
      </w:r>
    </w:p>
    <w:p w14:paraId="6E177A96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</w:pPr>
    </w:p>
    <w:p w14:paraId="15C6C521" w14:textId="77777777" w:rsidR="00A04E21" w:rsidRDefault="00A04E21" w:rsidP="00A04E21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0585478D" w14:textId="77777777" w:rsidR="00A04E21" w:rsidRDefault="00A04E21" w:rsidP="00A04E21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6516A76A" w14:textId="77777777" w:rsidR="00A04E21" w:rsidRDefault="00A04E21" w:rsidP="00A04E21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31217A61" w14:textId="77777777" w:rsidR="00A04E21" w:rsidRDefault="00A04E21" w:rsidP="00A04E21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6C60B227" w14:textId="77777777" w:rsidR="00A04E21" w:rsidRDefault="00A04E21" w:rsidP="00A04E21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549F76FB" w14:textId="77777777" w:rsidR="00A04E21" w:rsidRDefault="00A04E21" w:rsidP="00A04E21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04A45BEC" w14:textId="77777777" w:rsidR="00A04E21" w:rsidRPr="005405D6" w:rsidRDefault="00A04E21" w:rsidP="00A04E21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</w:p>
    <w:p w14:paraId="30670CF4" w14:textId="77777777" w:rsidR="00A04E21" w:rsidRPr="005405D6" w:rsidRDefault="00A04E21" w:rsidP="00A04E21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</w:p>
    <w:p w14:paraId="7C68CA86" w14:textId="77777777" w:rsidR="00A04E21" w:rsidRPr="005405D6" w:rsidRDefault="00A04E21" w:rsidP="00A04E21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</w:p>
    <w:p w14:paraId="5B2E675F" w14:textId="77777777" w:rsidR="00A04E21" w:rsidRPr="005405D6" w:rsidRDefault="00A04E21" w:rsidP="00A04E21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lastRenderedPageBreak/>
        <w:t>Pas përfundimit të punës sipas rendit të ditës, Kryetari i Kuvendit e mbylli seancën XXIII të Kuvendit të Komunës së Tuzit më 20 qershor 2022.</w:t>
      </w:r>
    </w:p>
    <w:p w14:paraId="1E40888C" w14:textId="77777777" w:rsidR="00A04E21" w:rsidRPr="005405D6" w:rsidRDefault="00A04E21" w:rsidP="00A04E21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</w:p>
    <w:p w14:paraId="2CC31EF4" w14:textId="77777777" w:rsidR="00A04E21" w:rsidRPr="005405D6" w:rsidRDefault="00A04E21" w:rsidP="00A04E21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  <w:r w:rsidRPr="005405D6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Puna e seancës u monitorua nga përfaqësues të mediave.</w:t>
      </w:r>
    </w:p>
    <w:p w14:paraId="5487440A" w14:textId="77777777" w:rsidR="00A04E21" w:rsidRPr="005405D6" w:rsidRDefault="00A04E21" w:rsidP="00A04E21">
      <w:pPr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</w:pPr>
    </w:p>
    <w:p w14:paraId="644A25D2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eastAsiaTheme="minorHAnsi" w:hAnsiTheme="majorHAnsi" w:cstheme="majorHAnsi"/>
          <w:color w:val="000000"/>
          <w:sz w:val="28"/>
          <w:szCs w:val="28"/>
          <w:lang w:val="sq-AL"/>
        </w:rPr>
        <w:t>Seanca e Kuvendit është regjistruar audio dhe video.</w:t>
      </w:r>
    </w:p>
    <w:p w14:paraId="0B99E29A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996E458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CC2D8DD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A066867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2E03A9E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F359B56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6950736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E427BB5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790A778" w14:textId="77777777" w:rsidR="00A04E21" w:rsidRPr="005405D6" w:rsidRDefault="00A04E21" w:rsidP="00A04E21">
      <w:pPr>
        <w:rPr>
          <w:rFonts w:asciiTheme="majorHAnsi" w:hAnsiTheme="majorHAnsi" w:cstheme="majorHAnsi"/>
          <w:lang w:val="sq-AL"/>
        </w:rPr>
      </w:pPr>
    </w:p>
    <w:p w14:paraId="137582D5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  <w:r w:rsidRPr="00F6013C">
        <w:rPr>
          <w:rFonts w:asciiTheme="majorHAnsi" w:hAnsiTheme="majorHAnsi" w:cstheme="majorHAnsi"/>
          <w:b/>
          <w:bCs/>
          <w:lang w:val="sq-AL"/>
        </w:rPr>
        <w:t xml:space="preserve">                                                           </w:t>
      </w:r>
      <w:r w:rsidRPr="00F6013C">
        <w:rPr>
          <w:rFonts w:asciiTheme="majorHAnsi" w:hAnsiTheme="majorHAnsi" w:cstheme="majorHAnsi"/>
          <w:b/>
          <w:bCs/>
          <w:sz w:val="24"/>
          <w:szCs w:val="24"/>
          <w:lang w:val="sq-AL"/>
        </w:rPr>
        <w:t>KUVENDI I KOMUNËS SË TUZIT</w:t>
      </w:r>
    </w:p>
    <w:p w14:paraId="1E28EFDC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</w:p>
    <w:p w14:paraId="23869388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</w:p>
    <w:p w14:paraId="7CD67C41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</w:p>
    <w:p w14:paraId="4B69BE20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</w:p>
    <w:p w14:paraId="32AFBCD9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</w:p>
    <w:p w14:paraId="1AECA7E7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  <w:r w:rsidRPr="00F6013C">
        <w:rPr>
          <w:rFonts w:asciiTheme="majorHAnsi" w:hAnsiTheme="majorHAnsi" w:cstheme="majorHAnsi"/>
          <w:b/>
          <w:bCs/>
          <w:sz w:val="24"/>
          <w:szCs w:val="24"/>
          <w:lang w:val="sq-AL"/>
        </w:rPr>
        <w:t>SEKRETARI I KUVENDIT                                                                              KRYETARI I KUVENDIT</w:t>
      </w:r>
    </w:p>
    <w:p w14:paraId="03F1FEF2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  <w:r w:rsidRPr="00F6013C">
        <w:rPr>
          <w:rFonts w:asciiTheme="majorHAnsi" w:hAnsiTheme="majorHAnsi" w:cstheme="majorHAnsi"/>
          <w:b/>
          <w:bCs/>
          <w:sz w:val="24"/>
          <w:szCs w:val="24"/>
          <w:lang w:val="sq-AL"/>
        </w:rPr>
        <w:t xml:space="preserve">    Alibašić Nermin                                                                                                Fadil Kajoshaj                                              </w:t>
      </w:r>
    </w:p>
    <w:p w14:paraId="75CE3BF7" w14:textId="77777777" w:rsidR="00A04E21" w:rsidRPr="00F6013C" w:rsidRDefault="00A04E21" w:rsidP="00A04E21">
      <w:pPr>
        <w:rPr>
          <w:rFonts w:asciiTheme="majorHAnsi" w:hAnsiTheme="majorHAnsi" w:cstheme="majorHAnsi"/>
          <w:b/>
          <w:bCs/>
          <w:sz w:val="24"/>
          <w:szCs w:val="24"/>
          <w:lang w:val="sq-AL"/>
        </w:rPr>
      </w:pPr>
    </w:p>
    <w:p w14:paraId="03DF5976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A77B88B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DEF7A92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73E1737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40D9391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37E2DB72" w14:textId="77777777" w:rsidR="00A04E21" w:rsidRPr="005405D6" w:rsidRDefault="00A04E21" w:rsidP="00A04E21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5405D6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4EDF3E47" w14:textId="77777777" w:rsidR="003D34EF" w:rsidRDefault="003D34EF"/>
    <w:sectPr w:rsidR="003D3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1"/>
    <w:rsid w:val="003D34EF"/>
    <w:rsid w:val="00A04E21"/>
    <w:rsid w:val="00D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CB0D"/>
  <w15:chartTrackingRefBased/>
  <w15:docId w15:val="{70490607-3824-40DB-AA28-758AE56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2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A04E21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Semina Dresaj</cp:lastModifiedBy>
  <cp:revision>3</cp:revision>
  <dcterms:created xsi:type="dcterms:W3CDTF">2022-09-12T10:46:00Z</dcterms:created>
  <dcterms:modified xsi:type="dcterms:W3CDTF">2022-09-16T07:31:00Z</dcterms:modified>
</cp:coreProperties>
</file>