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6A61FA63" w:rsidR="004C7816" w:rsidRPr="00386BA6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386BA6">
        <w:rPr>
          <w:rFonts w:ascii="Garamond" w:hAnsi="Garamond" w:cs="Times New Roman"/>
          <w:sz w:val="24"/>
          <w:szCs w:val="24"/>
          <w:lang w:val="sq-AL"/>
        </w:rPr>
        <w:t>Në bazë të nenit 38 paragrafi 1 pika 2, e në lidhje me nenin 59 të Ligjit mbi vetëqeverisje lokale („Fleta zyrtare e Malit të Zi”, nr. 02/18, 34/19, 38/20</w:t>
      </w:r>
      <w:r w:rsidR="006137C2" w:rsidRPr="00386BA6">
        <w:rPr>
          <w:rFonts w:ascii="Garamond" w:hAnsi="Garamond" w:cs="Times New Roman"/>
          <w:sz w:val="24"/>
          <w:szCs w:val="24"/>
          <w:lang w:val="sq-AL"/>
        </w:rPr>
        <w:t>, 50/22, 84/22</w:t>
      </w:r>
      <w:r w:rsidRPr="00386BA6">
        <w:rPr>
          <w:rFonts w:ascii="Garamond" w:hAnsi="Garamond" w:cs="Times New Roman"/>
          <w:sz w:val="24"/>
          <w:szCs w:val="24"/>
          <w:lang w:val="sq-AL"/>
        </w:rPr>
        <w:t>)</w:t>
      </w:r>
      <w:r w:rsidR="0035618B" w:rsidRPr="00386BA6">
        <w:rPr>
          <w:rFonts w:ascii="Garamond" w:hAnsi="Garamond" w:cs="Times New Roman"/>
          <w:sz w:val="24"/>
          <w:szCs w:val="24"/>
          <w:lang w:val="sq-AL"/>
        </w:rPr>
        <w:t xml:space="preserve">, nenit 38 të Ligjit mbi organizimin territorial të Malit të Zi </w:t>
      </w:r>
      <w:r w:rsidRPr="00386BA6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35618B" w:rsidRPr="00386BA6">
        <w:rPr>
          <w:rFonts w:ascii="Garamond" w:hAnsi="Garamond" w:cs="Times New Roman"/>
          <w:sz w:val="24"/>
          <w:szCs w:val="24"/>
          <w:lang w:val="sq-AL"/>
        </w:rPr>
        <w:t xml:space="preserve">(„Fleta zyrtare e Malit të Zi”, nr. 54/11, 26/12, 27/13, 62/13, 12/14, 03/16, 31/17, 86/18, 03/20) </w:t>
      </w:r>
      <w:r w:rsidRPr="00386BA6">
        <w:rPr>
          <w:rFonts w:ascii="Garamond" w:hAnsi="Garamond" w:cs="Times New Roman"/>
          <w:sz w:val="24"/>
          <w:szCs w:val="24"/>
          <w:lang w:val="sq-AL"/>
        </w:rPr>
        <w:t>dhe me nenin 53 paragrafi 1 pika 2 e Statutit të Komunës së Tuzit („Fleta zyrtare e Malit të Zi – dispozitat komunale”, nr. 24/19, 05/20</w:t>
      </w:r>
      <w:r w:rsidR="005C4C2A" w:rsidRPr="00386BA6">
        <w:rPr>
          <w:rFonts w:ascii="Garamond" w:hAnsi="Garamond" w:cs="Times New Roman"/>
          <w:sz w:val="24"/>
          <w:szCs w:val="24"/>
          <w:lang w:val="sq-AL"/>
        </w:rPr>
        <w:t>,</w:t>
      </w:r>
      <w:r w:rsidR="005C4C2A" w:rsidRPr="00386BA6">
        <w:rPr>
          <w:rFonts w:ascii="Garamond" w:hAnsi="Garamond" w:cs="Times New Roman"/>
          <w:sz w:val="24"/>
          <w:szCs w:val="24"/>
          <w:lang w:val="sr-Latn-ME"/>
        </w:rPr>
        <w:t xml:space="preserve"> 51/22, 55/22</w:t>
      </w:r>
      <w:r w:rsidRPr="00386BA6">
        <w:rPr>
          <w:rFonts w:ascii="Garamond" w:hAnsi="Garamond" w:cs="Times New Roman"/>
          <w:sz w:val="24"/>
          <w:szCs w:val="24"/>
          <w:lang w:val="sq-AL"/>
        </w:rPr>
        <w:t>)</w:t>
      </w:r>
      <w:r w:rsidRPr="00386BA6">
        <w:rPr>
          <w:rFonts w:ascii="Garamond" w:hAnsi="Garamond" w:cs="Times New Roman"/>
          <w:sz w:val="24"/>
          <w:szCs w:val="24"/>
          <w:lang w:val="sq-AL" w:eastAsia="sr-Latn-CS"/>
        </w:rPr>
        <w:t xml:space="preserve">, </w:t>
      </w:r>
      <w:r w:rsidRPr="00386BA6">
        <w:rPr>
          <w:rFonts w:ascii="Garamond" w:hAnsi="Garamond" w:cs="Times New Roman"/>
          <w:sz w:val="24"/>
          <w:szCs w:val="24"/>
          <w:lang w:val="sq-AL"/>
        </w:rPr>
        <w:t xml:space="preserve">Kuvendi i komunës së Tuzit në seancën e mbajtur më  </w:t>
      </w:r>
      <w:r w:rsidR="006436E7">
        <w:rPr>
          <w:rFonts w:ascii="Garamond" w:hAnsi="Garamond" w:cs="Times New Roman"/>
          <w:sz w:val="24"/>
          <w:szCs w:val="24"/>
          <w:lang w:val="sq-AL"/>
        </w:rPr>
        <w:t>05.04.</w:t>
      </w:r>
      <w:r w:rsidR="006137C2" w:rsidRPr="00386BA6">
        <w:rPr>
          <w:rFonts w:ascii="Garamond" w:hAnsi="Garamond" w:cs="Times New Roman"/>
          <w:sz w:val="24"/>
          <w:szCs w:val="24"/>
          <w:lang w:val="sq-AL"/>
        </w:rPr>
        <w:t>2024</w:t>
      </w:r>
      <w:r w:rsidRPr="00386BA6">
        <w:rPr>
          <w:rFonts w:ascii="Garamond" w:hAnsi="Garamond" w:cs="Times New Roman"/>
          <w:sz w:val="24"/>
          <w:szCs w:val="24"/>
          <w:lang w:val="sq-AL"/>
        </w:rPr>
        <w:t>, ka sjellë:</w:t>
      </w:r>
    </w:p>
    <w:p w14:paraId="344F2AAF" w14:textId="77777777" w:rsidR="004C7816" w:rsidRPr="00386BA6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C254634" w14:textId="77777777" w:rsidR="004C7816" w:rsidRPr="00386BA6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D030F6F" w14:textId="77777777" w:rsidR="004C7816" w:rsidRPr="00386BA6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386BA6">
        <w:rPr>
          <w:rFonts w:ascii="Garamond" w:hAnsi="Garamond" w:cs="Times New Roman"/>
          <w:b/>
          <w:sz w:val="24"/>
          <w:szCs w:val="24"/>
          <w:lang w:val="sq-AL"/>
        </w:rPr>
        <w:t>VENDIM</w:t>
      </w:r>
    </w:p>
    <w:p w14:paraId="191C7952" w14:textId="77777777" w:rsidR="0035618B" w:rsidRPr="00386BA6" w:rsidRDefault="004C7816" w:rsidP="0035618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386BA6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mbi verifikimin e Vendimit </w:t>
      </w:r>
      <w:r w:rsidR="00395CC2" w:rsidRPr="00386BA6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mbi </w:t>
      </w:r>
      <w:r w:rsidR="0035618B" w:rsidRPr="00386BA6">
        <w:rPr>
          <w:rFonts w:ascii="Garamond" w:hAnsi="Garamond" w:cs="Times New Roman"/>
          <w:b/>
          <w:bCs/>
          <w:sz w:val="24"/>
          <w:szCs w:val="24"/>
          <w:lang w:val="sq-AL"/>
        </w:rPr>
        <w:t>ndryshimin e Vendimit mbi themelimin e Këshillit organizativ për krijimin e kushteve për fillimin e punës të Komunës së sapoformuar të Tuzit</w:t>
      </w:r>
    </w:p>
    <w:p w14:paraId="0E7D1D83" w14:textId="7467090A" w:rsidR="004C7816" w:rsidRPr="00386BA6" w:rsidRDefault="004C7816" w:rsidP="00395CC2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</w:p>
    <w:p w14:paraId="70E1E854" w14:textId="77777777" w:rsidR="004C7816" w:rsidRPr="00386BA6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259AD222" w14:textId="77777777" w:rsidR="004C7816" w:rsidRPr="00386BA6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3F7C2051" w14:textId="77777777" w:rsidR="004C7816" w:rsidRPr="00386BA6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386BA6">
        <w:rPr>
          <w:rFonts w:ascii="Garamond" w:hAnsi="Garamond" w:cs="Times New Roman"/>
          <w:b/>
          <w:sz w:val="24"/>
          <w:szCs w:val="24"/>
          <w:lang w:val="sq-AL"/>
        </w:rPr>
        <w:t>Neni 1</w:t>
      </w:r>
    </w:p>
    <w:p w14:paraId="17F0A596" w14:textId="5B6F3CF4" w:rsidR="004C7816" w:rsidRPr="00386BA6" w:rsidRDefault="004C7816" w:rsidP="008E5950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386BA6">
        <w:rPr>
          <w:rFonts w:ascii="Garamond" w:hAnsi="Garamond" w:cs="Times New Roman"/>
          <w:sz w:val="24"/>
          <w:szCs w:val="24"/>
          <w:lang w:val="sq-AL"/>
        </w:rPr>
        <w:t xml:space="preserve">Verifikohet Vendimi </w:t>
      </w:r>
      <w:r w:rsidR="002D3CC6" w:rsidRPr="00386BA6">
        <w:rPr>
          <w:rFonts w:ascii="Garamond" w:hAnsi="Garamond" w:cs="Times New Roman"/>
          <w:sz w:val="24"/>
          <w:szCs w:val="24"/>
          <w:lang w:val="sq-AL"/>
        </w:rPr>
        <w:t xml:space="preserve">mbi </w:t>
      </w:r>
      <w:r w:rsidR="0035618B" w:rsidRPr="00386BA6">
        <w:rPr>
          <w:rFonts w:ascii="Garamond" w:hAnsi="Garamond" w:cs="Times New Roman"/>
          <w:sz w:val="24"/>
          <w:szCs w:val="24"/>
          <w:lang w:val="sq-AL"/>
        </w:rPr>
        <w:t xml:space="preserve">ndryshimin e </w:t>
      </w:r>
      <w:bookmarkStart w:id="0" w:name="_Hlk147144299"/>
      <w:r w:rsidR="0035618B" w:rsidRPr="00386BA6">
        <w:rPr>
          <w:rFonts w:ascii="Garamond" w:hAnsi="Garamond" w:cs="Times New Roman"/>
          <w:sz w:val="24"/>
          <w:szCs w:val="24"/>
          <w:lang w:val="sq-AL"/>
        </w:rPr>
        <w:t>Vendimit mbi themelimin e Këshillit organizativ për krijimin e kushteve për fillimin e punës të Komunës së sapoformuar të Tuzit</w:t>
      </w:r>
      <w:r w:rsidRPr="00386BA6">
        <w:rPr>
          <w:rFonts w:ascii="Garamond" w:hAnsi="Garamond" w:cs="Times New Roman"/>
          <w:sz w:val="24"/>
          <w:szCs w:val="24"/>
          <w:lang w:val="sq-AL"/>
        </w:rPr>
        <w:t xml:space="preserve">, numër </w:t>
      </w:r>
      <w:r w:rsidR="000624E5" w:rsidRPr="00386BA6">
        <w:rPr>
          <w:rFonts w:ascii="Garamond" w:hAnsi="Garamond" w:cs="Times New Roman"/>
          <w:sz w:val="24"/>
          <w:szCs w:val="24"/>
          <w:lang w:val="sq-AL"/>
        </w:rPr>
        <w:t>01-</w:t>
      </w:r>
      <w:r w:rsidR="006137C2" w:rsidRPr="00386BA6">
        <w:rPr>
          <w:rFonts w:ascii="Garamond" w:hAnsi="Garamond" w:cs="Times New Roman"/>
          <w:sz w:val="24"/>
          <w:szCs w:val="24"/>
          <w:lang w:val="sq-AL"/>
        </w:rPr>
        <w:t xml:space="preserve">078/24-147/2 </w:t>
      </w:r>
      <w:r w:rsidR="000624E5" w:rsidRPr="00386BA6">
        <w:rPr>
          <w:rFonts w:ascii="Garamond" w:hAnsi="Garamond" w:cs="Times New Roman"/>
          <w:sz w:val="24"/>
          <w:szCs w:val="24"/>
          <w:lang w:val="sq-AL"/>
        </w:rPr>
        <w:t xml:space="preserve">prej më </w:t>
      </w:r>
      <w:bookmarkEnd w:id="0"/>
      <w:r w:rsidR="00F01047" w:rsidRPr="00386BA6">
        <w:rPr>
          <w:rFonts w:ascii="Garamond" w:hAnsi="Garamond" w:cs="Times New Roman"/>
          <w:sz w:val="24"/>
          <w:szCs w:val="24"/>
          <w:lang w:val="sq-AL"/>
        </w:rPr>
        <w:t>22.01.2024</w:t>
      </w:r>
      <w:r w:rsidRPr="00386BA6">
        <w:rPr>
          <w:rFonts w:ascii="Garamond" w:hAnsi="Garamond" w:cs="Times New Roman"/>
          <w:sz w:val="24"/>
          <w:szCs w:val="24"/>
          <w:lang w:val="sq-AL"/>
        </w:rPr>
        <w:t>, të cilën e ka sjellë kryetari i Komunës së Tuzit.</w:t>
      </w:r>
    </w:p>
    <w:p w14:paraId="060D1D06" w14:textId="77777777" w:rsidR="004C7816" w:rsidRPr="00386BA6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01F2521" w14:textId="77777777" w:rsidR="004C7816" w:rsidRPr="00386BA6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386BA6">
        <w:rPr>
          <w:rFonts w:ascii="Garamond" w:hAnsi="Garamond" w:cs="Times New Roman"/>
          <w:b/>
          <w:sz w:val="24"/>
          <w:szCs w:val="24"/>
          <w:lang w:val="sq-AL"/>
        </w:rPr>
        <w:t>Neni 2</w:t>
      </w:r>
    </w:p>
    <w:p w14:paraId="05E03470" w14:textId="65CADB97" w:rsidR="004C7816" w:rsidRPr="00386BA6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386BA6">
        <w:rPr>
          <w:rFonts w:ascii="Garamond" w:hAnsi="Garamond" w:cs="Times New Roman"/>
          <w:sz w:val="24"/>
          <w:szCs w:val="24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386BA6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72A7F93" w14:textId="77777777" w:rsidR="004C7816" w:rsidRPr="00386BA6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46CF508" w14:textId="6EC80534" w:rsidR="004C7816" w:rsidRPr="00386BA6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A7C9ECB" w14:textId="69E491CF" w:rsidR="006B14B4" w:rsidRPr="00386BA6" w:rsidRDefault="006B14B4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0BA97A8" w14:textId="1158B943" w:rsidR="006B14B4" w:rsidRPr="00386BA6" w:rsidRDefault="006B14B4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3C7FFC8" w14:textId="77777777" w:rsidR="006B14B4" w:rsidRPr="00386BA6" w:rsidRDefault="006B14B4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3010A73" w14:textId="77777777" w:rsidR="004C7816" w:rsidRPr="00386BA6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9FAAFBF" w14:textId="77777777" w:rsidR="004C7816" w:rsidRPr="00386BA6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8BBD196" w14:textId="589E83F0" w:rsidR="000B5A89" w:rsidRPr="00386BA6" w:rsidRDefault="000B5A89" w:rsidP="000B5A89">
      <w:pPr>
        <w:pStyle w:val="NoSpacing"/>
        <w:rPr>
          <w:rFonts w:ascii="Garamond" w:hAnsi="Garamond" w:cs="Tahoma"/>
          <w:sz w:val="24"/>
          <w:szCs w:val="24"/>
          <w:lang w:val="sr-Latn-CS"/>
        </w:rPr>
      </w:pPr>
      <w:r w:rsidRPr="00386BA6">
        <w:rPr>
          <w:rFonts w:ascii="Garamond" w:hAnsi="Garamond" w:cs="Tahoma"/>
          <w:sz w:val="24"/>
          <w:szCs w:val="24"/>
          <w:lang w:val="sr-Cyrl-CS"/>
        </w:rPr>
        <w:t>Broj: 0</w:t>
      </w:r>
      <w:r w:rsidRPr="00386BA6">
        <w:rPr>
          <w:rFonts w:ascii="Garamond" w:hAnsi="Garamond" w:cs="Tahoma"/>
          <w:sz w:val="24"/>
          <w:szCs w:val="24"/>
          <w:lang w:val="sr-Latn-CS"/>
        </w:rPr>
        <w:t>2-016/2</w:t>
      </w:r>
      <w:r w:rsidR="00F01047" w:rsidRPr="00386BA6">
        <w:rPr>
          <w:rFonts w:ascii="Garamond" w:hAnsi="Garamond" w:cs="Tahoma"/>
          <w:sz w:val="24"/>
          <w:szCs w:val="24"/>
          <w:lang w:val="sr-Latn-CS"/>
        </w:rPr>
        <w:t>4</w:t>
      </w:r>
      <w:r w:rsidRPr="00386BA6">
        <w:rPr>
          <w:rFonts w:ascii="Garamond" w:hAnsi="Garamond" w:cs="Tahoma"/>
          <w:sz w:val="24"/>
          <w:szCs w:val="24"/>
          <w:lang w:val="sr-Latn-CS"/>
        </w:rPr>
        <w:t>-</w:t>
      </w:r>
      <w:r w:rsidR="006436E7">
        <w:rPr>
          <w:rFonts w:ascii="Garamond" w:hAnsi="Garamond" w:cs="Tahoma"/>
          <w:sz w:val="24"/>
          <w:szCs w:val="24"/>
          <w:lang w:val="sr-Latn-CS"/>
        </w:rPr>
        <w:t>2206/1</w:t>
      </w:r>
    </w:p>
    <w:p w14:paraId="28640D42" w14:textId="3566566A" w:rsidR="000B5A89" w:rsidRPr="00386BA6" w:rsidRDefault="000B5A89" w:rsidP="000B5A89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  <w:r w:rsidRPr="00386BA6">
        <w:rPr>
          <w:rFonts w:ascii="Garamond" w:hAnsi="Garamond" w:cs="Tahoma"/>
          <w:sz w:val="24"/>
          <w:szCs w:val="24"/>
        </w:rPr>
        <w:t>Tuzi</w:t>
      </w:r>
      <w:r w:rsidRPr="00386BA6">
        <w:rPr>
          <w:rFonts w:ascii="Garamond" w:hAnsi="Garamond" w:cs="Tahoma"/>
          <w:sz w:val="24"/>
          <w:szCs w:val="24"/>
          <w:lang w:val="sr-Cyrl-CS"/>
        </w:rPr>
        <w:t xml:space="preserve">, </w:t>
      </w:r>
      <w:r w:rsidR="006436E7">
        <w:rPr>
          <w:rFonts w:ascii="Garamond" w:hAnsi="Garamond" w:cs="Tahoma"/>
          <w:sz w:val="24"/>
          <w:szCs w:val="24"/>
        </w:rPr>
        <w:t>05.04.</w:t>
      </w:r>
      <w:r w:rsidRPr="00386BA6">
        <w:rPr>
          <w:rFonts w:ascii="Garamond" w:hAnsi="Garamond" w:cs="Tahoma"/>
          <w:sz w:val="24"/>
          <w:szCs w:val="24"/>
        </w:rPr>
        <w:t>202</w:t>
      </w:r>
      <w:r w:rsidR="00F01047" w:rsidRPr="00386BA6">
        <w:rPr>
          <w:rFonts w:ascii="Garamond" w:hAnsi="Garamond" w:cs="Tahoma"/>
          <w:sz w:val="24"/>
          <w:szCs w:val="24"/>
        </w:rPr>
        <w:t>4</w:t>
      </w:r>
      <w:r w:rsidRPr="00386BA6">
        <w:rPr>
          <w:rFonts w:ascii="Garamond" w:hAnsi="Garamond" w:cs="Tahoma"/>
          <w:sz w:val="24"/>
          <w:szCs w:val="24"/>
          <w:lang w:val="sr-Latn-CS"/>
        </w:rPr>
        <w:t xml:space="preserve">. </w:t>
      </w:r>
      <w:r w:rsidRPr="00386BA6">
        <w:rPr>
          <w:rFonts w:ascii="Garamond" w:hAnsi="Garamond" w:cs="Tahoma"/>
          <w:sz w:val="24"/>
          <w:szCs w:val="24"/>
          <w:lang w:val="sr-Cyrl-CS"/>
        </w:rPr>
        <w:t>godine</w:t>
      </w:r>
    </w:p>
    <w:p w14:paraId="5EF2DCD6" w14:textId="69E219FE" w:rsidR="004C7816" w:rsidRPr="00386BA6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20C1ECF" w14:textId="77777777" w:rsidR="000B5A89" w:rsidRPr="00386BA6" w:rsidRDefault="000B5A89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60ED962" w14:textId="77777777" w:rsidR="004C7816" w:rsidRPr="00386BA6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22B63DB3" w14:textId="77777777" w:rsidR="004C7816" w:rsidRPr="00386BA6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4469BF3D" w14:textId="77777777" w:rsidR="004C7816" w:rsidRPr="00386BA6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27DA5E61" w14:textId="77777777" w:rsidR="004C7816" w:rsidRPr="00386BA6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386BA6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7F637332" w14:textId="77777777" w:rsidR="004C7816" w:rsidRPr="00386BA6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386BA6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25473BB4" w14:textId="77777777" w:rsidR="004C7816" w:rsidRPr="00386BA6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386BA6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386BA6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38CA29A7" w14:textId="5D0E7E10" w:rsidR="004C7816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00716AA" w14:textId="7AFD2BFB" w:rsidR="00386BA6" w:rsidRDefault="00386BA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D8D2D2D" w14:textId="0C0AEDE5" w:rsidR="00386BA6" w:rsidRDefault="00386BA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A5515CD" w14:textId="4D32285F" w:rsidR="00386BA6" w:rsidRDefault="00386BA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843A89E" w14:textId="76A882A6" w:rsidR="00386BA6" w:rsidRDefault="00386BA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9A8FE8F" w14:textId="233A8F4A" w:rsidR="00386BA6" w:rsidRDefault="00386BA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897CD79" w14:textId="12B2484B" w:rsidR="00386BA6" w:rsidRDefault="00386BA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C8C1499" w14:textId="04FF29FF" w:rsidR="00386BA6" w:rsidRDefault="00386BA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BFACB24" w14:textId="6F50040F" w:rsidR="00386BA6" w:rsidRDefault="00386BA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304028C" w14:textId="320DFC25" w:rsidR="000B5A89" w:rsidRPr="00386BA6" w:rsidRDefault="000B5A89" w:rsidP="005E7FB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sectPr w:rsidR="000B5A89" w:rsidRPr="00386BA6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624E5"/>
    <w:rsid w:val="000B5A89"/>
    <w:rsid w:val="00184394"/>
    <w:rsid w:val="001B40AC"/>
    <w:rsid w:val="00275423"/>
    <w:rsid w:val="002D3CC6"/>
    <w:rsid w:val="0035618B"/>
    <w:rsid w:val="00386BA6"/>
    <w:rsid w:val="00395CC2"/>
    <w:rsid w:val="003A6112"/>
    <w:rsid w:val="00404ED1"/>
    <w:rsid w:val="00450979"/>
    <w:rsid w:val="00473E34"/>
    <w:rsid w:val="004C7816"/>
    <w:rsid w:val="00521B7C"/>
    <w:rsid w:val="00553B1F"/>
    <w:rsid w:val="00567E38"/>
    <w:rsid w:val="005971AF"/>
    <w:rsid w:val="005C4C2A"/>
    <w:rsid w:val="005D7936"/>
    <w:rsid w:val="005E1A64"/>
    <w:rsid w:val="005E7FBD"/>
    <w:rsid w:val="006137C2"/>
    <w:rsid w:val="006436E7"/>
    <w:rsid w:val="006B14B4"/>
    <w:rsid w:val="007D36EB"/>
    <w:rsid w:val="008D703D"/>
    <w:rsid w:val="008E5950"/>
    <w:rsid w:val="00942747"/>
    <w:rsid w:val="009B3048"/>
    <w:rsid w:val="009B7C65"/>
    <w:rsid w:val="009D06EB"/>
    <w:rsid w:val="009D6306"/>
    <w:rsid w:val="00B22A96"/>
    <w:rsid w:val="00CC0957"/>
    <w:rsid w:val="00F0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B5A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2</cp:revision>
  <cp:lastPrinted>2024-01-23T14:52:00Z</cp:lastPrinted>
  <dcterms:created xsi:type="dcterms:W3CDTF">2024-04-08T12:54:00Z</dcterms:created>
  <dcterms:modified xsi:type="dcterms:W3CDTF">2024-04-08T12:54:00Z</dcterms:modified>
</cp:coreProperties>
</file>